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C62DF" w:rsidRDefault="00B3362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:rsidR="006C62DF" w:rsidRDefault="00B3362E">
      <w:pPr>
        <w:framePr w:w="3341" w:wrap="auto" w:hAnchor="text" w:x="4320" w:y="1450"/>
        <w:widowControl w:val="0"/>
        <w:autoSpaceDE w:val="0"/>
        <w:autoSpaceDN w:val="0"/>
        <w:spacing w:before="0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IVLTVR+Arial Bold"/>
          <w:b/>
          <w:color w:val="000000"/>
          <w:sz w:val="30"/>
        </w:rPr>
        <w:t>IBM</w:t>
      </w:r>
      <w:r>
        <w:rPr>
          <w:rFonts w:ascii="Caladea"/>
          <w:b/>
          <w:color w:val="000000"/>
          <w:spacing w:val="17"/>
          <w:sz w:val="30"/>
        </w:rPr>
        <w:t xml:space="preserve"> </w:t>
      </w:r>
      <w:proofErr w:type="spellStart"/>
      <w:r>
        <w:rPr>
          <w:rFonts w:ascii="IVLTVR+Arial Bold"/>
          <w:b/>
          <w:color w:val="000000"/>
          <w:sz w:val="30"/>
        </w:rPr>
        <w:t>Naan</w:t>
      </w:r>
      <w:proofErr w:type="spellEnd"/>
      <w:r>
        <w:rPr>
          <w:rFonts w:ascii="Caladea"/>
          <w:b/>
          <w:color w:val="000000"/>
          <w:spacing w:val="17"/>
          <w:sz w:val="30"/>
        </w:rPr>
        <w:t xml:space="preserve"> </w:t>
      </w:r>
      <w:proofErr w:type="spellStart"/>
      <w:r>
        <w:rPr>
          <w:rFonts w:ascii="IVLTVR+Arial Bold"/>
          <w:b/>
          <w:color w:val="000000"/>
          <w:sz w:val="30"/>
        </w:rPr>
        <w:t>Mudhalvan</w:t>
      </w:r>
      <w:proofErr w:type="spellEnd"/>
    </w:p>
    <w:p w:rsidR="006C62DF" w:rsidRDefault="00B3362E">
      <w:pPr>
        <w:framePr w:w="3341" w:wrap="auto" w:hAnchor="text" w:x="4320" w:y="1450"/>
        <w:widowControl w:val="0"/>
        <w:autoSpaceDE w:val="0"/>
        <w:autoSpaceDN w:val="0"/>
        <w:spacing w:before="62" w:after="0" w:line="335" w:lineRule="exact"/>
        <w:ind w:left="167"/>
        <w:jc w:val="left"/>
        <w:rPr>
          <w:rFonts w:ascii="Times New Roman"/>
          <w:color w:val="000000"/>
          <w:sz w:val="30"/>
        </w:rPr>
      </w:pPr>
      <w:r>
        <w:rPr>
          <w:rFonts w:ascii="IVLTVR+Arial Bold"/>
          <w:b/>
          <w:color w:val="000000"/>
          <w:sz w:val="30"/>
        </w:rPr>
        <w:t>Artificial</w:t>
      </w:r>
      <w:r>
        <w:rPr>
          <w:rFonts w:ascii="Caladea"/>
          <w:b/>
          <w:color w:val="000000"/>
          <w:spacing w:val="17"/>
          <w:sz w:val="30"/>
        </w:rPr>
        <w:t xml:space="preserve"> </w:t>
      </w:r>
      <w:r>
        <w:rPr>
          <w:rFonts w:ascii="IVLTVR+Arial Bold"/>
          <w:b/>
          <w:color w:val="000000"/>
          <w:sz w:val="30"/>
        </w:rPr>
        <w:t>Intelligence</w:t>
      </w:r>
    </w:p>
    <w:p w:rsidR="006C62DF" w:rsidRDefault="00B3362E">
      <w:pPr>
        <w:framePr w:w="3341" w:wrap="auto" w:hAnchor="text" w:x="4320" w:y="1450"/>
        <w:widowControl w:val="0"/>
        <w:autoSpaceDE w:val="0"/>
        <w:autoSpaceDN w:val="0"/>
        <w:spacing w:before="62" w:after="0" w:line="335" w:lineRule="exact"/>
        <w:ind w:left="720"/>
        <w:jc w:val="left"/>
        <w:rPr>
          <w:rFonts w:ascii="Times New Roman"/>
          <w:color w:val="000000"/>
          <w:sz w:val="30"/>
        </w:rPr>
      </w:pPr>
      <w:r>
        <w:rPr>
          <w:rFonts w:ascii="IVLTVR+Arial Bold"/>
          <w:b/>
          <w:color w:val="000000"/>
          <w:sz w:val="30"/>
        </w:rPr>
        <w:t>Phase-1</w:t>
      </w:r>
    </w:p>
    <w:p w:rsidR="006C62DF" w:rsidRDefault="00B3362E">
      <w:pPr>
        <w:framePr w:w="3759" w:wrap="auto" w:hAnchor="text" w:x="4100" w:y="2640"/>
        <w:widowControl w:val="0"/>
        <w:autoSpaceDE w:val="0"/>
        <w:autoSpaceDN w:val="0"/>
        <w:spacing w:before="0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DVWQPQ+Arial"/>
          <w:color w:val="000000"/>
          <w:sz w:val="30"/>
        </w:rPr>
        <w:t>Create</w:t>
      </w:r>
      <w:r>
        <w:rPr>
          <w:rFonts w:ascii="Caladea"/>
          <w:color w:val="000000"/>
          <w:spacing w:val="17"/>
          <w:sz w:val="30"/>
        </w:rPr>
        <w:t xml:space="preserve"> </w:t>
      </w:r>
      <w:r>
        <w:rPr>
          <w:rFonts w:ascii="DVWQPQ+Arial"/>
          <w:color w:val="000000"/>
          <w:sz w:val="30"/>
        </w:rPr>
        <w:t>a</w:t>
      </w:r>
      <w:r>
        <w:rPr>
          <w:rFonts w:ascii="Caladea"/>
          <w:color w:val="000000"/>
          <w:spacing w:val="17"/>
          <w:sz w:val="30"/>
        </w:rPr>
        <w:t xml:space="preserve"> </w:t>
      </w:r>
      <w:proofErr w:type="spellStart"/>
      <w:r>
        <w:rPr>
          <w:rFonts w:ascii="DVWQPQ+Arial"/>
          <w:color w:val="000000"/>
          <w:sz w:val="30"/>
        </w:rPr>
        <w:t>chatbot</w:t>
      </w:r>
      <w:proofErr w:type="spellEnd"/>
      <w:r>
        <w:rPr>
          <w:rFonts w:ascii="Caladea"/>
          <w:color w:val="000000"/>
          <w:spacing w:val="17"/>
          <w:sz w:val="30"/>
        </w:rPr>
        <w:t xml:space="preserve"> </w:t>
      </w:r>
      <w:r>
        <w:rPr>
          <w:rFonts w:ascii="DVWQPQ+Arial"/>
          <w:color w:val="000000"/>
          <w:sz w:val="30"/>
        </w:rPr>
        <w:t>in</w:t>
      </w:r>
      <w:r>
        <w:rPr>
          <w:rFonts w:ascii="Caladea"/>
          <w:color w:val="000000"/>
          <w:spacing w:val="17"/>
          <w:sz w:val="30"/>
        </w:rPr>
        <w:t xml:space="preserve"> </w:t>
      </w:r>
      <w:r>
        <w:rPr>
          <w:rFonts w:ascii="DVWQPQ+Arial"/>
          <w:color w:val="000000"/>
          <w:sz w:val="30"/>
        </w:rPr>
        <w:t>python</w:t>
      </w:r>
    </w:p>
    <w:p w:rsidR="006C62DF" w:rsidRDefault="00B3362E">
      <w:pPr>
        <w:framePr w:w="9589" w:wrap="auto" w:hAnchor="text" w:x="1440" w:y="3829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challenge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develop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Python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that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1"/>
          <w:sz w:val="28"/>
        </w:rPr>
        <w:t>offers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DVWQPQ+Arial"/>
          <w:color w:val="000000"/>
          <w:sz w:val="28"/>
        </w:rPr>
        <w:t>outstanding</w:t>
      </w:r>
    </w:p>
    <w:p w:rsidR="006C62DF" w:rsidRDefault="00B3362E">
      <w:pPr>
        <w:framePr w:w="9589" w:wrap="auto" w:hAnchor="text" w:x="1440" w:y="382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customer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service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by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addressing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queries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website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application.</w:t>
      </w:r>
    </w:p>
    <w:p w:rsidR="006C62DF" w:rsidRDefault="00B3362E">
      <w:pPr>
        <w:framePr w:w="9589" w:wrap="auto" w:hAnchor="text" w:x="1440" w:y="382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primary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goal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ensure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positive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experience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achieve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high</w:t>
      </w:r>
    </w:p>
    <w:p w:rsidR="006C62DF" w:rsidRDefault="00B3362E">
      <w:pPr>
        <w:framePr w:w="9589" w:wrap="auto" w:hAnchor="text" w:x="1440" w:y="382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customer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satisfaction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through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1"/>
          <w:sz w:val="28"/>
        </w:rPr>
        <w:t>efficient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DVWQPQ+Arial"/>
          <w:color w:val="000000"/>
          <w:sz w:val="28"/>
        </w:rPr>
        <w:t>support.</w:t>
      </w:r>
    </w:p>
    <w:p w:rsidR="006C62DF" w:rsidRDefault="00B3362E">
      <w:pPr>
        <w:framePr w:w="9589" w:wrap="auto" w:hAnchor="text" w:x="1440" w:y="382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objective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of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this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project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engineer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Python-based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aimed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at</w:t>
      </w:r>
    </w:p>
    <w:p w:rsidR="006C62DF" w:rsidRDefault="00B3362E">
      <w:pPr>
        <w:framePr w:w="9589" w:wrap="auto" w:hAnchor="text" w:x="1440" w:y="382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revolutionizing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customer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service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by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providing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1"/>
          <w:sz w:val="28"/>
        </w:rPr>
        <w:t>efficient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responsive</w:t>
      </w:r>
    </w:p>
    <w:p w:rsidR="006C62DF" w:rsidRDefault="00B3362E">
      <w:pPr>
        <w:framePr w:w="9589" w:wrap="auto" w:hAnchor="text" w:x="1440" w:y="382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solution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queries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websites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applications.</w:t>
      </w:r>
    </w:p>
    <w:p w:rsidR="006C62DF" w:rsidRDefault="00B3362E">
      <w:pPr>
        <w:framePr w:w="9589" w:wrap="auto" w:hAnchor="text" w:x="1440" w:y="382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pacing w:val="-31"/>
          <w:sz w:val="28"/>
        </w:rPr>
        <w:t>To</w:t>
      </w:r>
      <w:r>
        <w:rPr>
          <w:rFonts w:ascii="Caladea"/>
          <w:color w:val="000000"/>
          <w:spacing w:val="47"/>
          <w:sz w:val="28"/>
        </w:rPr>
        <w:t xml:space="preserve"> </w:t>
      </w:r>
      <w:r>
        <w:rPr>
          <w:rFonts w:ascii="DVWQPQ+Arial"/>
          <w:color w:val="000000"/>
          <w:sz w:val="28"/>
        </w:rPr>
        <w:t>achieve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this,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design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thinking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revolves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around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several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key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elements.</w:t>
      </w:r>
    </w:p>
    <w:p w:rsidR="006C62DF" w:rsidRDefault="00B3362E">
      <w:pPr>
        <w:framePr w:w="9589" w:wrap="auto" w:hAnchor="text" w:x="1440" w:y="382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chatbot's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functionality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will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encompass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wide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array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of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services,</w:t>
      </w:r>
    </w:p>
    <w:p w:rsidR="006C62DF" w:rsidRDefault="00B3362E">
      <w:pPr>
        <w:framePr w:w="9589" w:wrap="auto" w:hAnchor="text" w:x="1440" w:y="382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including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answering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common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questions,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1"/>
          <w:sz w:val="28"/>
        </w:rPr>
        <w:t>offering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DVWQPQ+Arial"/>
          <w:color w:val="000000"/>
          <w:sz w:val="28"/>
        </w:rPr>
        <w:t>guidance,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seamlessly</w:t>
      </w:r>
    </w:p>
    <w:p w:rsidR="006C62DF" w:rsidRDefault="00B3362E">
      <w:pPr>
        <w:framePr w:w="9589" w:wrap="auto" w:hAnchor="text" w:x="1440" w:y="382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directing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appropriate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resources.</w:t>
      </w:r>
    </w:p>
    <w:p w:rsidR="006C62DF" w:rsidRDefault="00B3362E">
      <w:pPr>
        <w:framePr w:w="7884" w:wrap="auto" w:hAnchor="text" w:x="1440" w:y="8273"/>
        <w:widowControl w:val="0"/>
        <w:autoSpaceDE w:val="0"/>
        <w:autoSpaceDN w:val="0"/>
        <w:spacing w:before="0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IVLTVR+Arial Bold"/>
          <w:b/>
          <w:color w:val="000000"/>
          <w:sz w:val="30"/>
        </w:rPr>
        <w:t>Design</w:t>
      </w:r>
      <w:r>
        <w:rPr>
          <w:rFonts w:ascii="Caladea"/>
          <w:b/>
          <w:color w:val="000000"/>
          <w:spacing w:val="17"/>
          <w:sz w:val="30"/>
        </w:rPr>
        <w:t xml:space="preserve"> </w:t>
      </w:r>
      <w:r>
        <w:rPr>
          <w:rFonts w:ascii="IVLTVR+Arial Bold"/>
          <w:b/>
          <w:color w:val="000000"/>
          <w:sz w:val="30"/>
        </w:rPr>
        <w:t>Thinking</w:t>
      </w:r>
    </w:p>
    <w:p w:rsidR="006C62DF" w:rsidRDefault="00B3362E">
      <w:pPr>
        <w:framePr w:w="7884" w:wrap="auto" w:hAnchor="text" w:x="1440" w:y="8273"/>
        <w:widowControl w:val="0"/>
        <w:autoSpaceDE w:val="0"/>
        <w:autoSpaceDN w:val="0"/>
        <w:spacing w:before="61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IVLTVR+Arial Bold"/>
          <w:b/>
          <w:color w:val="000000"/>
          <w:sz w:val="28"/>
        </w:rPr>
        <w:t>Functionality</w:t>
      </w:r>
    </w:p>
    <w:p w:rsidR="006C62DF" w:rsidRDefault="00B3362E">
      <w:pPr>
        <w:framePr w:w="7884" w:wrap="auto" w:hAnchor="text" w:x="1440" w:y="8273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chatbot's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scope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will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encompass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following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capabilities:</w:t>
      </w:r>
    </w:p>
    <w:p w:rsidR="006C62DF" w:rsidRDefault="00B3362E">
      <w:pPr>
        <w:framePr w:w="7693" w:wrap="auto" w:hAnchor="text" w:x="1800" w:y="9780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Answering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frequently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asked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questions</w:t>
      </w:r>
    </w:p>
    <w:p w:rsidR="006C62DF" w:rsidRDefault="00B3362E">
      <w:pPr>
        <w:framePr w:w="7693" w:wrap="auto" w:hAnchor="text" w:x="1800" w:y="9780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Providing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guidance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assistance</w:t>
      </w:r>
    </w:p>
    <w:p w:rsidR="006C62DF" w:rsidRDefault="00B3362E">
      <w:pPr>
        <w:framePr w:w="7693" w:wrap="auto" w:hAnchor="text" w:x="1800" w:y="9780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Directing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relevant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resources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support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channels</w:t>
      </w:r>
    </w:p>
    <w:p w:rsidR="006C62DF" w:rsidRDefault="00B3362E">
      <w:pPr>
        <w:framePr w:w="7693" w:wrap="auto" w:hAnchor="text" w:x="1800" w:y="9780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Interface</w:t>
      </w:r>
    </w:p>
    <w:p w:rsidR="006C62DF" w:rsidRDefault="00B3362E">
      <w:pPr>
        <w:framePr w:w="8469" w:wrap="auto" w:hAnchor="text" w:x="1440" w:y="11632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will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be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integrated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website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application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with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</w:p>
    <w:p w:rsidR="006C62DF" w:rsidRDefault="00B3362E">
      <w:pPr>
        <w:framePr w:w="8469" w:wrap="auto" w:hAnchor="text" w:x="1440" w:y="11632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user-friendly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interface:</w:t>
      </w:r>
    </w:p>
    <w:p w:rsidR="006C62DF" w:rsidRDefault="00B3362E">
      <w:pPr>
        <w:framePr w:w="9171" w:wrap="auto" w:hAnchor="text" w:x="1800" w:y="12742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Design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visually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appealing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easily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accessible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chat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window</w:t>
      </w:r>
    </w:p>
    <w:p w:rsidR="006C62DF" w:rsidRDefault="00B3362E">
      <w:pPr>
        <w:framePr w:w="9171" w:wrap="auto" w:hAnchor="text" w:x="1800" w:y="12742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Ensure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seamless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interaction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navigation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within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website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app</w:t>
      </w:r>
    </w:p>
    <w:p w:rsidR="006C62DF" w:rsidRDefault="00B3362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:rsidR="006C62DF" w:rsidRDefault="00B3362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:rsidR="006C62DF" w:rsidRDefault="00B3362E">
      <w:pPr>
        <w:framePr w:w="5014" w:wrap="auto" w:hAnchor="text" w:x="1440" w:y="1449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IVLTVR+Arial Bold"/>
          <w:b/>
          <w:color w:val="000000"/>
          <w:sz w:val="28"/>
        </w:rPr>
        <w:t>Natural</w:t>
      </w:r>
      <w:r>
        <w:rPr>
          <w:rFonts w:ascii="Caladea"/>
          <w:b/>
          <w:color w:val="000000"/>
          <w:spacing w:val="16"/>
          <w:sz w:val="28"/>
        </w:rPr>
        <w:t xml:space="preserve"> </w:t>
      </w:r>
      <w:r>
        <w:rPr>
          <w:rFonts w:ascii="IVLTVR+Arial Bold"/>
          <w:b/>
          <w:color w:val="000000"/>
          <w:sz w:val="28"/>
        </w:rPr>
        <w:t>Language</w:t>
      </w:r>
      <w:r>
        <w:rPr>
          <w:rFonts w:ascii="Caladea"/>
          <w:b/>
          <w:color w:val="000000"/>
          <w:spacing w:val="16"/>
          <w:sz w:val="28"/>
        </w:rPr>
        <w:t xml:space="preserve"> </w:t>
      </w:r>
      <w:r>
        <w:rPr>
          <w:rFonts w:ascii="IVLTVR+Arial Bold"/>
          <w:b/>
          <w:color w:val="000000"/>
          <w:sz w:val="28"/>
        </w:rPr>
        <w:t>Processing</w:t>
      </w:r>
      <w:r>
        <w:rPr>
          <w:rFonts w:ascii="Caladea"/>
          <w:b/>
          <w:color w:val="000000"/>
          <w:spacing w:val="16"/>
          <w:sz w:val="28"/>
        </w:rPr>
        <w:t xml:space="preserve"> </w:t>
      </w:r>
      <w:r>
        <w:rPr>
          <w:rFonts w:ascii="IVLTVR+Arial Bold"/>
          <w:b/>
          <w:color w:val="000000"/>
          <w:sz w:val="28"/>
        </w:rPr>
        <w:t>(NLP)</w:t>
      </w:r>
    </w:p>
    <w:p w:rsidR="006C62DF" w:rsidRDefault="00B3362E">
      <w:pPr>
        <w:framePr w:w="5014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Implement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NLP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techniques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to:</w:t>
      </w:r>
    </w:p>
    <w:p w:rsidR="006C62DF" w:rsidRDefault="00B3362E">
      <w:pPr>
        <w:framePr w:w="8611" w:wrap="auto" w:hAnchor="text" w:x="1800" w:y="2560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Comprehend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interpret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input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conversational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manner</w:t>
      </w:r>
    </w:p>
    <w:p w:rsidR="006C62DF" w:rsidRDefault="00B3362E">
      <w:pPr>
        <w:framePr w:w="8611" w:wrap="auto" w:hAnchor="text" w:x="1800" w:y="2560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Process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understand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context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of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queries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accurate</w:t>
      </w:r>
    </w:p>
    <w:p w:rsidR="006C62DF" w:rsidRDefault="00B3362E">
      <w:pPr>
        <w:framePr w:w="8611" w:wrap="auto" w:hAnchor="text" w:x="1800" w:y="2560"/>
        <w:widowControl w:val="0"/>
        <w:autoSpaceDE w:val="0"/>
        <w:autoSpaceDN w:val="0"/>
        <w:spacing w:before="57" w:after="0" w:line="313" w:lineRule="exact"/>
        <w:ind w:left="360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responses</w:t>
      </w:r>
    </w:p>
    <w:p w:rsidR="006C62DF" w:rsidRDefault="00B3362E">
      <w:pPr>
        <w:framePr w:w="1734" w:wrap="auto" w:hAnchor="text" w:x="1440" w:y="4041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IVLTVR+Arial Bold"/>
          <w:b/>
          <w:color w:val="000000"/>
          <w:sz w:val="28"/>
        </w:rPr>
        <w:t>Responses</w:t>
      </w:r>
    </w:p>
    <w:p w:rsidR="006C62DF" w:rsidRDefault="00B3362E">
      <w:pPr>
        <w:framePr w:w="9145" w:wrap="auto" w:hAnchor="text" w:x="1440" w:y="4411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Plan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develop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chatbot's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responses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inquiries,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focusing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on:</w:t>
      </w:r>
    </w:p>
    <w:p w:rsidR="006C62DF" w:rsidRDefault="00B3362E">
      <w:pPr>
        <w:framePr w:w="7040" w:wrap="auto" w:hAnchor="text" w:x="1800" w:y="5152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Delivering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accurate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answers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common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questions</w:t>
      </w:r>
    </w:p>
    <w:p w:rsidR="006C62DF" w:rsidRDefault="00B3362E">
      <w:pPr>
        <w:framePr w:w="7040" w:wrap="auto" w:hAnchor="text" w:x="1800" w:y="5152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Providing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relevant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suggestions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recommendations</w:t>
      </w:r>
    </w:p>
    <w:p w:rsidR="006C62DF" w:rsidRDefault="00B3362E">
      <w:pPr>
        <w:framePr w:w="7040" w:wrap="auto" w:hAnchor="text" w:x="1800" w:y="5152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Assisting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1"/>
          <w:sz w:val="28"/>
        </w:rPr>
        <w:t>effectively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DVWQPQ+Arial"/>
          <w:color w:val="000000"/>
          <w:sz w:val="28"/>
        </w:rPr>
        <w:t>with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their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queries</w:t>
      </w:r>
    </w:p>
    <w:p w:rsidR="006C62DF" w:rsidRDefault="00B3362E">
      <w:pPr>
        <w:framePr w:w="1687" w:wrap="auto" w:hAnchor="text" w:x="1440" w:y="6633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IVLTVR+Arial Bold"/>
          <w:b/>
          <w:color w:val="000000"/>
          <w:sz w:val="28"/>
        </w:rPr>
        <w:t>Integration</w:t>
      </w:r>
    </w:p>
    <w:p w:rsidR="006C62DF" w:rsidRDefault="00B3362E">
      <w:pPr>
        <w:framePr w:w="6541" w:wrap="auto" w:hAnchor="text" w:x="1440" w:y="7003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Decide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integration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approach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</w:t>
      </w:r>
      <w:proofErr w:type="spellEnd"/>
      <w:r>
        <w:rPr>
          <w:rFonts w:ascii="DVWQPQ+Arial"/>
          <w:color w:val="000000"/>
          <w:sz w:val="28"/>
        </w:rPr>
        <w:t>:</w:t>
      </w:r>
    </w:p>
    <w:p w:rsidR="006C62DF" w:rsidRDefault="00B3362E">
      <w:pPr>
        <w:framePr w:w="9077" w:wrap="auto" w:hAnchor="text" w:x="1800" w:y="7744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Determine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specific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areas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within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website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app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placement</w:t>
      </w:r>
    </w:p>
    <w:p w:rsidR="006C62DF" w:rsidRDefault="00B3362E">
      <w:pPr>
        <w:framePr w:w="9077" w:wrap="auto" w:hAnchor="text" w:x="1800" w:y="7744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Develop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integration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method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ensure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smooth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functionality</w:t>
      </w:r>
    </w:p>
    <w:p w:rsidR="006C62DF" w:rsidRDefault="00B3362E">
      <w:pPr>
        <w:framePr w:w="4735" w:wrap="auto" w:hAnchor="text" w:x="1440" w:y="8855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IVLTVR+Arial Bold"/>
          <w:b/>
          <w:color w:val="000000"/>
          <w:spacing w:val="-4"/>
          <w:sz w:val="28"/>
        </w:rPr>
        <w:t>Testing</w:t>
      </w:r>
      <w:r>
        <w:rPr>
          <w:rFonts w:ascii="Caladea"/>
          <w:b/>
          <w:color w:val="000000"/>
          <w:spacing w:val="20"/>
          <w:sz w:val="28"/>
        </w:rPr>
        <w:t xml:space="preserve"> </w:t>
      </w:r>
      <w:r>
        <w:rPr>
          <w:rFonts w:ascii="IVLTVR+Arial Bold"/>
          <w:b/>
          <w:color w:val="000000"/>
          <w:sz w:val="28"/>
        </w:rPr>
        <w:t>and</w:t>
      </w:r>
      <w:r>
        <w:rPr>
          <w:rFonts w:ascii="Caladea"/>
          <w:b/>
          <w:color w:val="000000"/>
          <w:spacing w:val="16"/>
          <w:sz w:val="28"/>
        </w:rPr>
        <w:t xml:space="preserve"> </w:t>
      </w:r>
      <w:r>
        <w:rPr>
          <w:rFonts w:ascii="IVLTVR+Arial Bold"/>
          <w:b/>
          <w:color w:val="000000"/>
          <w:sz w:val="28"/>
        </w:rPr>
        <w:t>Improvement</w:t>
      </w:r>
    </w:p>
    <w:p w:rsidR="006C62DF" w:rsidRDefault="00B3362E">
      <w:pPr>
        <w:framePr w:w="4735" w:wrap="auto" w:hAnchor="text" w:x="1440" w:y="8855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Establish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systematic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approach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for:</w:t>
      </w:r>
    </w:p>
    <w:p w:rsidR="006C62DF" w:rsidRDefault="00B3362E">
      <w:pPr>
        <w:framePr w:w="9233" w:wrap="auto" w:hAnchor="text" w:x="1800" w:y="9965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Continuous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testing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of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chatbot's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performance</w:t>
      </w:r>
    </w:p>
    <w:p w:rsidR="006C62DF" w:rsidRDefault="00B3362E">
      <w:pPr>
        <w:framePr w:w="9233" w:wrap="auto" w:hAnchor="text" w:x="1800" w:y="9965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Gathering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feedback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enhancement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refinement</w:t>
      </w:r>
    </w:p>
    <w:p w:rsidR="006C62DF" w:rsidRDefault="00B3362E">
      <w:pPr>
        <w:framePr w:w="9233" w:wrap="auto" w:hAnchor="text" w:x="1800" w:y="9965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 w:hAnsi="DVWQPQ+Arial" w:cs="DVWQPQ+Arial"/>
          <w:color w:val="000000"/>
          <w:sz w:val="28"/>
        </w:rPr>
        <w:t>●</w:t>
      </w:r>
      <w:r>
        <w:rPr>
          <w:rFonts w:ascii="Caladea"/>
          <w:color w:val="000000"/>
          <w:spacing w:val="129"/>
          <w:sz w:val="28"/>
        </w:rPr>
        <w:t xml:space="preserve"> </w:t>
      </w:r>
      <w:r>
        <w:rPr>
          <w:rFonts w:ascii="DVWQPQ+Arial"/>
          <w:color w:val="000000"/>
          <w:sz w:val="28"/>
        </w:rPr>
        <w:t>Implementing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improvements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based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interactions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feedback</w:t>
      </w:r>
    </w:p>
    <w:p w:rsidR="006C62DF" w:rsidRDefault="00B3362E">
      <w:pPr>
        <w:framePr w:w="9361" w:wrap="auto" w:hAnchor="text" w:x="1440" w:y="11888"/>
        <w:widowControl w:val="0"/>
        <w:autoSpaceDE w:val="0"/>
        <w:autoSpaceDN w:val="0"/>
        <w:spacing w:before="0" w:after="0" w:line="313" w:lineRule="exact"/>
        <w:ind w:left="83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interface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design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will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prioritize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intuitive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visually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engaging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chat</w:t>
      </w:r>
    </w:p>
    <w:p w:rsidR="006C62DF" w:rsidRDefault="00B3362E">
      <w:pPr>
        <w:framePr w:w="9361" w:wrap="auto" w:hAnchor="text" w:x="1440" w:y="11888"/>
        <w:widowControl w:val="0"/>
        <w:autoSpaceDE w:val="0"/>
        <w:autoSpaceDN w:val="0"/>
        <w:spacing w:before="65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pacing w:val="-3"/>
          <w:sz w:val="28"/>
        </w:rPr>
        <w:t>window,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DVWQPQ+Arial"/>
          <w:color w:val="000000"/>
          <w:sz w:val="28"/>
        </w:rPr>
        <w:t>ensuring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user-friendly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interaction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within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website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</w:p>
    <w:p w:rsidR="006C62DF" w:rsidRDefault="00B3362E">
      <w:pPr>
        <w:framePr w:w="9361" w:wrap="auto" w:hAnchor="text" w:x="1440" w:y="11888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application.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Natural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Language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Processing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(NLP)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techniques,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integrated</w:t>
      </w:r>
    </w:p>
    <w:p w:rsidR="006C62DF" w:rsidRDefault="00B3362E">
      <w:pPr>
        <w:framePr w:w="9361" w:wrap="auto" w:hAnchor="text" w:x="1440" w:y="11888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using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libraries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such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7"/>
          <w:sz w:val="28"/>
        </w:rPr>
        <w:t>NLTK</w:t>
      </w:r>
      <w:r>
        <w:rPr>
          <w:rFonts w:ascii="Caladea"/>
          <w:color w:val="000000"/>
          <w:spacing w:val="23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pacing w:val="-4"/>
          <w:sz w:val="28"/>
        </w:rPr>
        <w:t>SpaCy</w:t>
      </w:r>
      <w:proofErr w:type="spellEnd"/>
      <w:r>
        <w:rPr>
          <w:rFonts w:ascii="DVWQPQ+Arial"/>
          <w:color w:val="000000"/>
          <w:spacing w:val="-4"/>
          <w:sz w:val="28"/>
        </w:rPr>
        <w:t>,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DVWQPQ+Arial"/>
          <w:color w:val="000000"/>
          <w:sz w:val="28"/>
        </w:rPr>
        <w:t>will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be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employed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comprehend</w:t>
      </w:r>
    </w:p>
    <w:p w:rsidR="006C62DF" w:rsidRDefault="00B3362E">
      <w:pPr>
        <w:framePr w:w="9361" w:wrap="auto" w:hAnchor="text" w:x="1440" w:y="11888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process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input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conversational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3"/>
          <w:sz w:val="28"/>
        </w:rPr>
        <w:t>manner.</w:t>
      </w:r>
    </w:p>
    <w:p w:rsidR="006C62DF" w:rsidRDefault="00B3362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:rsidR="006C62DF" w:rsidRDefault="00B3362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Responses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planned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will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focus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3"/>
          <w:sz w:val="28"/>
        </w:rPr>
        <w:t>accuracy,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DVWQPQ+Arial"/>
          <w:color w:val="000000"/>
          <w:spacing w:val="-1"/>
          <w:sz w:val="28"/>
        </w:rPr>
        <w:t>offering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DVWQPQ+Arial"/>
          <w:color w:val="000000"/>
          <w:sz w:val="28"/>
        </w:rPr>
        <w:t>precise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answers,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relevant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suggestions,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comprehensive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assistance.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Integration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will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involve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strategically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placing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within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website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app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optimal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2"/>
          <w:sz w:val="28"/>
        </w:rPr>
        <w:t>functionality.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DVWQPQ+Arial"/>
          <w:color w:val="000000"/>
          <w:sz w:val="28"/>
        </w:rPr>
        <w:t>Continuous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testing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improvement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based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interactions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feedback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will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be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pivotal,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driving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enhancements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refinements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ensure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chatbot's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1"/>
          <w:sz w:val="28"/>
        </w:rPr>
        <w:t>efficacy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DVWQPQ+Arial"/>
          <w:color w:val="000000"/>
          <w:sz w:val="28"/>
        </w:rPr>
        <w:t>in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delivering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high-quality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customer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service.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chosen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technology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stack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includes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Python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programming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language,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with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frameworks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like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Flask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Django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web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integration,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while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rigorous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stages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from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requirement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analysis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testing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iteration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will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govern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development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2"/>
          <w:sz w:val="28"/>
        </w:rPr>
        <w:t>workflow.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DVWQPQ+Arial"/>
          <w:color w:val="000000"/>
          <w:sz w:val="28"/>
        </w:rPr>
        <w:t>This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comprehensive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approach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aims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create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solution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that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not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only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meets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but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exceeds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expectations,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fostering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positive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experience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heightened</w:t>
      </w:r>
    </w:p>
    <w:p w:rsidR="006C62DF" w:rsidRDefault="00B3362E">
      <w:pPr>
        <w:framePr w:w="9543" w:wrap="auto" w:hAnchor="text" w:x="1440" w:y="1449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customer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satisfaction</w:t>
      </w:r>
    </w:p>
    <w:p w:rsidR="006C62DF" w:rsidRDefault="00B3362E">
      <w:pPr>
        <w:framePr w:w="8938" w:wrap="auto" w:hAnchor="text" w:x="1440" w:y="7004"/>
        <w:widowControl w:val="0"/>
        <w:autoSpaceDE w:val="0"/>
        <w:autoSpaceDN w:val="0"/>
        <w:spacing w:before="0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IVLTVR+Arial Bold"/>
          <w:b/>
          <w:color w:val="000000"/>
          <w:sz w:val="30"/>
        </w:rPr>
        <w:t>Implementation</w:t>
      </w:r>
      <w:r>
        <w:rPr>
          <w:rFonts w:ascii="Caladea"/>
          <w:b/>
          <w:color w:val="000000"/>
          <w:spacing w:val="17"/>
          <w:sz w:val="30"/>
        </w:rPr>
        <w:t xml:space="preserve"> </w:t>
      </w:r>
      <w:r>
        <w:rPr>
          <w:rFonts w:ascii="IVLTVR+Arial Bold"/>
          <w:b/>
          <w:color w:val="000000"/>
          <w:sz w:val="30"/>
        </w:rPr>
        <w:t>Approach</w:t>
      </w:r>
    </w:p>
    <w:p w:rsidR="006C62DF" w:rsidRDefault="00B3362E">
      <w:pPr>
        <w:framePr w:w="8938" w:wrap="auto" w:hAnchor="text" w:x="1440" w:y="7004"/>
        <w:widowControl w:val="0"/>
        <w:autoSpaceDE w:val="0"/>
        <w:autoSpaceDN w:val="0"/>
        <w:spacing w:before="62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IVLTVR+Arial Bold"/>
          <w:b/>
          <w:color w:val="000000"/>
          <w:spacing w:val="-2"/>
          <w:sz w:val="30"/>
        </w:rPr>
        <w:t>Technology</w:t>
      </w:r>
      <w:r>
        <w:rPr>
          <w:rFonts w:ascii="Caladea"/>
          <w:b/>
          <w:color w:val="000000"/>
          <w:spacing w:val="20"/>
          <w:sz w:val="30"/>
        </w:rPr>
        <w:t xml:space="preserve"> </w:t>
      </w:r>
      <w:r>
        <w:rPr>
          <w:rFonts w:ascii="IVLTVR+Arial Bold"/>
          <w:b/>
          <w:color w:val="000000"/>
          <w:sz w:val="30"/>
        </w:rPr>
        <w:t>Stack</w:t>
      </w:r>
    </w:p>
    <w:p w:rsidR="006C62DF" w:rsidRDefault="00B3362E">
      <w:pPr>
        <w:framePr w:w="8938" w:wrap="auto" w:hAnchor="text" w:x="1440" w:y="7004"/>
        <w:widowControl w:val="0"/>
        <w:autoSpaceDE w:val="0"/>
        <w:autoSpaceDN w:val="0"/>
        <w:spacing w:before="61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Programming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Language: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Python</w:t>
      </w:r>
    </w:p>
    <w:p w:rsidR="006C62DF" w:rsidRDefault="00B3362E">
      <w:pPr>
        <w:framePr w:w="8938" w:wrap="auto" w:hAnchor="text" w:x="1440" w:y="7004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Frameworks: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Utilize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libraries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like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pacing w:val="-5"/>
          <w:sz w:val="28"/>
        </w:rPr>
        <w:t>NLTK,</w:t>
      </w:r>
      <w:r>
        <w:rPr>
          <w:rFonts w:ascii="Caladea"/>
          <w:color w:val="000000"/>
          <w:spacing w:val="21"/>
          <w:sz w:val="28"/>
        </w:rPr>
        <w:t xml:space="preserve"> </w:t>
      </w:r>
      <w:proofErr w:type="spellStart"/>
      <w:r>
        <w:rPr>
          <w:rFonts w:ascii="DVWQPQ+Arial"/>
          <w:color w:val="000000"/>
          <w:spacing w:val="-4"/>
          <w:sz w:val="28"/>
        </w:rPr>
        <w:t>SpaCy</w:t>
      </w:r>
      <w:proofErr w:type="spellEnd"/>
      <w:r>
        <w:rPr>
          <w:rFonts w:ascii="DVWQPQ+Arial"/>
          <w:color w:val="000000"/>
          <w:spacing w:val="-4"/>
          <w:sz w:val="28"/>
        </w:rPr>
        <w:t>,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pacing w:val="-4"/>
          <w:sz w:val="28"/>
        </w:rPr>
        <w:t>TensorFlow</w:t>
      </w:r>
      <w:proofErr w:type="spellEnd"/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NLP</w:t>
      </w:r>
    </w:p>
    <w:p w:rsidR="006C62DF" w:rsidRDefault="00B3362E">
      <w:pPr>
        <w:framePr w:w="8938" w:wrap="auto" w:hAnchor="text" w:x="1440" w:y="7004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processing</w:t>
      </w:r>
    </w:p>
    <w:p w:rsidR="006C62DF" w:rsidRDefault="00B3362E">
      <w:pPr>
        <w:framePr w:w="7032" w:wrap="auto" w:hAnchor="text" w:x="1440" w:y="8907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pacing w:val="-3"/>
          <w:sz w:val="28"/>
        </w:rPr>
        <w:t>Web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DVWQPQ+Arial"/>
          <w:color w:val="000000"/>
          <w:sz w:val="28"/>
        </w:rPr>
        <w:t>Development: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Flask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Django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web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integration</w:t>
      </w:r>
    </w:p>
    <w:p w:rsidR="006C62DF" w:rsidRDefault="00B3362E">
      <w:pPr>
        <w:framePr w:w="1590" w:wrap="auto" w:hAnchor="text" w:x="1440" w:y="9649"/>
        <w:widowControl w:val="0"/>
        <w:autoSpaceDE w:val="0"/>
        <w:autoSpaceDN w:val="0"/>
        <w:spacing w:before="0" w:after="0" w:line="335" w:lineRule="exact"/>
        <w:jc w:val="left"/>
        <w:rPr>
          <w:rFonts w:ascii="Times New Roman"/>
          <w:color w:val="000000"/>
          <w:sz w:val="30"/>
        </w:rPr>
      </w:pPr>
      <w:r>
        <w:rPr>
          <w:rFonts w:ascii="IVLTVR+Arial Bold"/>
          <w:b/>
          <w:color w:val="000000"/>
          <w:spacing w:val="-1"/>
          <w:sz w:val="30"/>
        </w:rPr>
        <w:t>Workflow</w:t>
      </w:r>
    </w:p>
    <w:p w:rsidR="006C62DF" w:rsidRDefault="00B3362E">
      <w:pPr>
        <w:framePr w:w="9558" w:wrap="auto" w:hAnchor="text" w:x="1440" w:y="10045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Requirement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Analysis: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Gather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specific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queries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potential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scenarios</w:t>
      </w:r>
    </w:p>
    <w:p w:rsidR="006C62DF" w:rsidRDefault="00B3362E">
      <w:pPr>
        <w:framePr w:w="9558" w:wrap="auto" w:hAnchor="text" w:x="1440" w:y="10045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chatbot's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responses.</w:t>
      </w:r>
    </w:p>
    <w:p w:rsidR="006C62DF" w:rsidRDefault="00B3362E">
      <w:pPr>
        <w:framePr w:w="9558" w:wrap="auto" w:hAnchor="text" w:x="1440" w:y="10045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NLP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Implementation: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Develop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algorithms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understanding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processing</w:t>
      </w:r>
    </w:p>
    <w:p w:rsidR="006C62DF" w:rsidRDefault="00B3362E">
      <w:pPr>
        <w:framePr w:w="9558" w:wrap="auto" w:hAnchor="text" w:x="1440" w:y="10045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input.</w:t>
      </w:r>
    </w:p>
    <w:p w:rsidR="006C62DF" w:rsidRDefault="00B3362E">
      <w:pPr>
        <w:framePr w:w="9558" w:wrap="auto" w:hAnchor="text" w:x="1440" w:y="10045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Response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Planning: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Create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database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of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responses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information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be</w:t>
      </w:r>
    </w:p>
    <w:p w:rsidR="006C62DF" w:rsidRDefault="00B3362E">
      <w:pPr>
        <w:framePr w:w="9558" w:wrap="auto" w:hAnchor="text" w:x="1440" w:y="10045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used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by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</w:t>
      </w:r>
      <w:proofErr w:type="spellEnd"/>
      <w:r>
        <w:rPr>
          <w:rFonts w:ascii="DVWQPQ+Arial"/>
          <w:color w:val="000000"/>
          <w:sz w:val="28"/>
        </w:rPr>
        <w:t>.</w:t>
      </w:r>
    </w:p>
    <w:p w:rsidR="006C62DF" w:rsidRDefault="00B3362E">
      <w:pPr>
        <w:framePr w:w="9558" w:wrap="auto" w:hAnchor="text" w:x="1440" w:y="10045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UI/UX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Development: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Design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intuitive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engaging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interface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</w:p>
    <w:p w:rsidR="006C62DF" w:rsidRDefault="00B3362E">
      <w:pPr>
        <w:framePr w:w="9558" w:wrap="auto" w:hAnchor="text" w:x="1440" w:y="10045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interaction.</w:t>
      </w:r>
    </w:p>
    <w:p w:rsidR="006C62DF" w:rsidRDefault="00B3362E">
      <w:pPr>
        <w:framePr w:w="9356" w:wrap="auto" w:hAnchor="text" w:x="1440" w:y="13007"/>
        <w:widowControl w:val="0"/>
        <w:autoSpaceDE w:val="0"/>
        <w:autoSpaceDN w:val="0"/>
        <w:spacing w:before="0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Integration: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Implement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proofErr w:type="spellStart"/>
      <w:r>
        <w:rPr>
          <w:rFonts w:ascii="DVWQPQ+Arial"/>
          <w:color w:val="000000"/>
          <w:sz w:val="28"/>
        </w:rPr>
        <w:t>chatbot</w:t>
      </w:r>
      <w:proofErr w:type="spellEnd"/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within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website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application.</w:t>
      </w:r>
    </w:p>
    <w:p w:rsidR="006C62DF" w:rsidRDefault="00B3362E">
      <w:pPr>
        <w:framePr w:w="9356" w:wrap="auto" w:hAnchor="text" w:x="1440" w:y="13007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pacing w:val="-4"/>
          <w:sz w:val="28"/>
        </w:rPr>
        <w:t>Testing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Iteration: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Conduct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rigorous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testing,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gather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user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feedback,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and</w:t>
      </w:r>
    </w:p>
    <w:p w:rsidR="006C62DF" w:rsidRDefault="00B3362E">
      <w:pPr>
        <w:framePr w:w="9356" w:wrap="auto" w:hAnchor="text" w:x="1440" w:y="13007"/>
        <w:widowControl w:val="0"/>
        <w:autoSpaceDE w:val="0"/>
        <w:autoSpaceDN w:val="0"/>
        <w:spacing w:before="57" w:after="0" w:line="313" w:lineRule="exact"/>
        <w:jc w:val="left"/>
        <w:rPr>
          <w:rFonts w:ascii="Times New Roman"/>
          <w:color w:val="000000"/>
          <w:sz w:val="28"/>
        </w:rPr>
      </w:pPr>
      <w:r>
        <w:rPr>
          <w:rFonts w:ascii="DVWQPQ+Arial"/>
          <w:color w:val="000000"/>
          <w:sz w:val="28"/>
        </w:rPr>
        <w:t>iterate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for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DVWQPQ+Arial"/>
          <w:color w:val="000000"/>
          <w:sz w:val="28"/>
        </w:rPr>
        <w:t>improvement.</w:t>
      </w:r>
    </w:p>
    <w:p w:rsidR="006C62DF" w:rsidRDefault="006C62DF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6C62DF" w:rsidSect="00B3362E">
      <w:pgSz w:w="12240" w:h="15840"/>
      <w:pgMar w:top="0" w:right="0" w:bottom="0" w:left="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D63A5CC-DF88-4BDA-80D8-13C31108FFEA}"/>
    <w:embedBold r:id="rId2" w:fontKey="{05DB5BE7-40FF-4ABF-B253-8B65E6D43E6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15AFB0C-582B-4A62-9743-5D75024EB74E}"/>
    <w:embedBold r:id="rId4" w:fontKey="{82D43921-3738-4DE3-A8A6-1779F42BFF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DB804ACF-004A-43E3-A081-6CA19CAE22C7}"/>
  </w:font>
  <w:font w:name="IVLTVR+Arial Bold">
    <w:charset w:val="01"/>
    <w:family w:val="swiss"/>
    <w:pitch w:val="variable"/>
    <w:sig w:usb0="01010101" w:usb1="01010101" w:usb2="01010101" w:usb3="01010101" w:csb0="01010101" w:csb1="01010101"/>
    <w:embedBold r:id="rId6" w:fontKey="{9C2DC352-4005-4F53-86B4-9D474CBCF3EC}"/>
  </w:font>
  <w:font w:name="Caladea">
    <w:altName w:val="Arial Unicode MS"/>
    <w:panose1 w:val="00000000000000000000"/>
    <w:charset w:val="01"/>
    <w:family w:val="auto"/>
    <w:notTrueType/>
    <w:pitch w:val="default"/>
    <w:sig w:usb0="00000000" w:usb1="01010101" w:usb2="01010101" w:usb3="01010101" w:csb0="01010101" w:csb1="01010101"/>
  </w:font>
  <w:font w:name="DVWQPQ+Arial">
    <w:charset w:val="01"/>
    <w:family w:val="swiss"/>
    <w:pitch w:val="variable"/>
    <w:sig w:usb0="01010101" w:usb1="01010101" w:usb2="01010101" w:usb3="01010101" w:csb0="01010101" w:csb1="01010101"/>
    <w:embedRegular r:id="rId7" w:fontKey="{65BE136E-2E23-4F9A-BE8A-5A64FB1B050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77439AFB-5F79-4B24-865B-0A39DDAD5703}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embedTrueTypeFonts/>
  <w:embedSystemFonts/>
  <w:proofState w:spelling="clean" w:grammar="clean"/>
  <w:defaultTabStop w:val="708"/>
  <w:characterSpacingControl w:val="doNotCompress"/>
  <w:compat>
    <w:useFELayout/>
  </w:compat>
  <w:rsids>
    <w:rsidRoot w:val="00BA5B2D"/>
    <w:rsid w:val="006C62DF"/>
    <w:rsid w:val="00B06B85"/>
    <w:rsid w:val="00B3362E"/>
    <w:rsid w:val="00BA5B2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rsid w:val="006C62DF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rsid w:val="006C62D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617</Words>
  <Characters>3517</Characters>
  <Application>Microsoft Office Word</Application>
  <DocSecurity>0</DocSecurity>
  <Lines>29</Lines>
  <Paragraphs>8</Paragraphs>
  <ScaleCrop>false</ScaleCrop>
  <Company>Aspose</Company>
  <LinksUpToDate>false</LinksUpToDate>
  <CharactersWithSpaces>4126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sejda</dc:creator>
  <cp:lastModifiedBy>Windows User</cp:lastModifiedBy>
  <cp:revision>1</cp:revision>
  <dcterms:created xsi:type="dcterms:W3CDTF">2023-10-30T17:41:00Z</dcterms:created>
  <dcterms:modified xsi:type="dcterms:W3CDTF">2023-10-31T05:35:00Z</dcterms:modified>
</cp:coreProperties>
</file>